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5CD70DA3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E2F4C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0E22D0AC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230E82">
        <w:rPr>
          <w:rFonts w:ascii="Cambria" w:hAnsi="Cambria"/>
          <w:b/>
          <w:bCs/>
          <w:sz w:val="24"/>
          <w:szCs w:val="24"/>
        </w:rPr>
        <w:t>GKI.271.</w:t>
      </w:r>
      <w:r w:rsidR="00F656E9">
        <w:rPr>
          <w:rFonts w:ascii="Cambria" w:hAnsi="Cambria"/>
          <w:b/>
          <w:bCs/>
          <w:sz w:val="24"/>
          <w:szCs w:val="24"/>
        </w:rPr>
        <w:t>15</w:t>
      </w:r>
      <w:r w:rsidR="00DA0BF5" w:rsidRPr="00DA0BF5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28BE0B78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9E2F4C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9E2F4C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05420CED" w14:textId="640C0CF1" w:rsidR="0007253F" w:rsidRPr="00182229" w:rsidRDefault="004948A7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4948A7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http://gmina.sanok.com.pl/bip/index.php?page=position.php&amp;id=2714&amp;grp=13</w:t>
      </w:r>
      <w:r w:rsidR="00AC7366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AC7366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  <w:bookmarkStart w:id="1" w:name="_GoBack"/>
      <w:bookmarkEnd w:id="1"/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69AF3198" w:rsidR="00320B1A" w:rsidRPr="00500000" w:rsidRDefault="00243D6D" w:rsidP="00500000">
      <w:pPr>
        <w:spacing w:line="276" w:lineRule="auto"/>
        <w:jc w:val="both"/>
        <w:rPr>
          <w:rFonts w:ascii="Cambria" w:eastAsia="SimSun" w:hAnsi="Cambria"/>
          <w:b/>
          <w:bCs/>
          <w:iCs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F656E9" w:rsidRPr="00F656E9">
        <w:rPr>
          <w:rFonts w:ascii="Cambria" w:eastAsia="SimSun" w:hAnsi="Cambria"/>
          <w:b/>
          <w:bCs/>
          <w:iCs/>
          <w:lang w:eastAsia="ar-SA"/>
        </w:rPr>
        <w:t>Poprawa infrastruktury edukacyjnej na terenie Gminy Sanok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1688"/>
      </w:tblGrid>
      <w:tr w:rsidR="009E2F4C" w:rsidRPr="006E5247" w14:paraId="2BE37815" w14:textId="77777777" w:rsidTr="00BC753D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0435E963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23472B98" w14:textId="77777777" w:rsidR="009E2F4C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14:paraId="7C603BA2" w14:textId="77777777" w:rsidR="009E2F4C" w:rsidRPr="00471D4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2DCB8C1" w14:textId="77777777" w:rsidR="009E2F4C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 xml:space="preserve">Wartość robót </w:t>
            </w:r>
            <w:r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budowlanych</w:t>
            </w:r>
          </w:p>
          <w:p w14:paraId="38A8842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  <w:r w:rsidRPr="001112F1">
              <w:rPr>
                <w:rFonts w:ascii="Cambria" w:eastAsia="TimesNewRomanPSMT" w:hAnsi="Cambria"/>
                <w:sz w:val="19"/>
                <w:szCs w:val="19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E397CD" w14:textId="77777777" w:rsidR="009E2F4C" w:rsidRPr="00E67A50" w:rsidRDefault="009E2F4C" w:rsidP="00BC753D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lastRenderedPageBreak/>
              <w:t>Daty wykonania</w:t>
            </w:r>
          </w:p>
          <w:p w14:paraId="3D436B10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88" w:type="dxa"/>
            <w:vMerge w:val="restart"/>
            <w:shd w:val="clear" w:color="auto" w:fill="FFFFFF" w:themeFill="background1"/>
            <w:vAlign w:val="center"/>
          </w:tcPr>
          <w:p w14:paraId="5E6F2B9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14:paraId="69E907F7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lastRenderedPageBreak/>
              <w:t>na rzecz którego roboty te zostały wykonane)</w:t>
            </w:r>
          </w:p>
        </w:tc>
      </w:tr>
      <w:tr w:rsidR="009E2F4C" w:rsidRPr="006E5247" w14:paraId="7D89A276" w14:textId="77777777" w:rsidTr="00BC753D">
        <w:trPr>
          <w:trHeight w:val="1080"/>
        </w:trPr>
        <w:tc>
          <w:tcPr>
            <w:tcW w:w="506" w:type="dxa"/>
            <w:vMerge/>
          </w:tcPr>
          <w:p w14:paraId="50827FF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  <w:vMerge/>
          </w:tcPr>
          <w:p w14:paraId="397310E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E5B306D" w14:textId="77777777" w:rsidR="009E2F4C" w:rsidRPr="00E67A50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B5D9146" w14:textId="77777777" w:rsidR="009E2F4C" w:rsidRPr="001112F1" w:rsidRDefault="009E2F4C" w:rsidP="00BC753D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rozpoczęcia [dd/mm/rrrr]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2F9B15CE" w14:textId="77777777" w:rsidR="009E2F4C" w:rsidRPr="001112F1" w:rsidRDefault="009E2F4C" w:rsidP="00BC753D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Data zakończenia [dd/mm/rrrr]</w:t>
            </w:r>
          </w:p>
        </w:tc>
        <w:tc>
          <w:tcPr>
            <w:tcW w:w="1688" w:type="dxa"/>
            <w:vMerge/>
          </w:tcPr>
          <w:p w14:paraId="6BA03E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5C23112D" w14:textId="77777777" w:rsidTr="00BC753D">
        <w:trPr>
          <w:trHeight w:val="765"/>
        </w:trPr>
        <w:tc>
          <w:tcPr>
            <w:tcW w:w="506" w:type="dxa"/>
          </w:tcPr>
          <w:p w14:paraId="242A8879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EC24A5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EAA06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6BD1E1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BA09A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510D2CA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41734CC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7F543285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3B7A5243" w14:textId="77777777" w:rsidTr="00BC753D">
        <w:trPr>
          <w:trHeight w:val="835"/>
        </w:trPr>
        <w:tc>
          <w:tcPr>
            <w:tcW w:w="506" w:type="dxa"/>
          </w:tcPr>
          <w:p w14:paraId="4856C4BD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43C654E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AB35438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3CB2B45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2EBC8E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12BA3102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BF6C90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158A1CCF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6E7FE4D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  <w:tr w:rsidR="009E2F4C" w:rsidRPr="006E5247" w14:paraId="717B81D0" w14:textId="77777777" w:rsidTr="00BC753D">
        <w:trPr>
          <w:trHeight w:val="765"/>
        </w:trPr>
        <w:tc>
          <w:tcPr>
            <w:tcW w:w="506" w:type="dxa"/>
          </w:tcPr>
          <w:p w14:paraId="5EB2A57C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06837B63" w14:textId="77777777" w:rsidR="009E2F4C" w:rsidRDefault="009E2F4C" w:rsidP="00BC753D">
            <w:pPr>
              <w:pStyle w:val="Tekstpodstawowy"/>
              <w:rPr>
                <w:rFonts w:ascii="Cambria" w:hAnsi="Cambria"/>
              </w:rPr>
            </w:pPr>
          </w:p>
          <w:p w14:paraId="7D2149AC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07" w:type="dxa"/>
          </w:tcPr>
          <w:p w14:paraId="01143AFB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00276D74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39EAC73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394" w:type="dxa"/>
          </w:tcPr>
          <w:p w14:paraId="794A6451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88" w:type="dxa"/>
          </w:tcPr>
          <w:p w14:paraId="35F77620" w14:textId="77777777" w:rsidR="009E2F4C" w:rsidRPr="006C0852" w:rsidRDefault="009E2F4C" w:rsidP="00BC753D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9E2F4C">
      <w:pPr>
        <w:spacing w:line="276" w:lineRule="auto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F656E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426" w:right="1418" w:bottom="565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61DA7" w14:textId="77777777" w:rsidR="004C42D6" w:rsidRDefault="004C42D6" w:rsidP="00AF0EDA">
      <w:r>
        <w:separator/>
      </w:r>
    </w:p>
  </w:endnote>
  <w:endnote w:type="continuationSeparator" w:id="0">
    <w:p w14:paraId="18B76897" w14:textId="77777777" w:rsidR="004C42D6" w:rsidRDefault="004C42D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64C1286A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9E2F4C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48A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48A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CA935" w14:textId="77777777" w:rsidR="00F656E9" w:rsidRPr="00BA303A" w:rsidRDefault="00F656E9" w:rsidP="00F656E9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6 do SWZ – Wzór wykazu robót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48A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4948A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3D7F670F" w14:textId="77777777" w:rsidR="00F656E9" w:rsidRDefault="00F656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E6D7F" w14:textId="77777777" w:rsidR="004C42D6" w:rsidRDefault="004C42D6" w:rsidP="00AF0EDA">
      <w:r>
        <w:separator/>
      </w:r>
    </w:p>
  </w:footnote>
  <w:footnote w:type="continuationSeparator" w:id="0">
    <w:p w14:paraId="18F151E7" w14:textId="77777777" w:rsidR="004C42D6" w:rsidRDefault="004C42D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F1633" w14:textId="77777777" w:rsidR="00F656E9" w:rsidRPr="0089445B" w:rsidRDefault="00F656E9" w:rsidP="00F656E9">
    <w:pPr>
      <w:suppressAutoHyphens/>
      <w:jc w:val="center"/>
      <w:rPr>
        <w:rFonts w:ascii="Times New Roman" w:eastAsia="Times New Roman" w:hAnsi="Times New Roman"/>
        <w:lang w:eastAsia="pl-PL"/>
      </w:rPr>
    </w:pP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655E5FA9" wp14:editId="7088C92F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9445B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A9AF467" wp14:editId="359EF5A6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3703B" w14:textId="77777777" w:rsidR="00F656E9" w:rsidRPr="0089445B" w:rsidRDefault="00F656E9" w:rsidP="00F656E9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656E9" w:rsidRPr="0089445B" w14:paraId="6A875896" w14:textId="77777777" w:rsidTr="009466DB">
      <w:tc>
        <w:tcPr>
          <w:tcW w:w="9062" w:type="dxa"/>
        </w:tcPr>
        <w:p w14:paraId="1F6548C6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89445B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BA59665" w14:textId="77777777" w:rsidR="00F656E9" w:rsidRPr="0089445B" w:rsidRDefault="00F656E9" w:rsidP="00F656E9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89445B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89445B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6C7FECBA" w14:textId="77777777" w:rsidR="00F656E9" w:rsidRDefault="00F6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0E82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098"/>
    <w:rsid w:val="00335388"/>
    <w:rsid w:val="00336578"/>
    <w:rsid w:val="00347FBB"/>
    <w:rsid w:val="003620EC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48A7"/>
    <w:rsid w:val="004B4FFB"/>
    <w:rsid w:val="004C3BA2"/>
    <w:rsid w:val="004C42D6"/>
    <w:rsid w:val="004E596D"/>
    <w:rsid w:val="004F7FF7"/>
    <w:rsid w:val="00500000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E586C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F2DA9"/>
    <w:rsid w:val="00812CCF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14D0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9E2F4C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993"/>
    <w:rsid w:val="00AA7056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10BC4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E119AA"/>
    <w:rsid w:val="00E277DC"/>
    <w:rsid w:val="00E35647"/>
    <w:rsid w:val="00E374D5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56E9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7880E6-FE85-4C7D-9C15-56574DCB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K.Kaczak</dc:creator>
  <cp:keywords/>
  <dc:description/>
  <cp:lastModifiedBy>uzytkownik</cp:lastModifiedBy>
  <cp:revision>8</cp:revision>
  <dcterms:created xsi:type="dcterms:W3CDTF">2022-01-04T08:28:00Z</dcterms:created>
  <dcterms:modified xsi:type="dcterms:W3CDTF">2022-06-27T07:12:00Z</dcterms:modified>
</cp:coreProperties>
</file>