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i/>
          <w:i/>
          <w:sz w:val="20"/>
        </w:rPr>
      </w:pPr>
      <w:r>
        <w:rPr/>
        <w:t xml:space="preserve">           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  Miejscowość i data</w:t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Imię i nazwisko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/>
        <w:t>…………………………………………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     Adres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..</w:t>
        <w:br/>
      </w:r>
      <w:r>
        <w:rPr>
          <w:i/>
          <w:sz w:val="20"/>
        </w:rPr>
        <w:t xml:space="preserve">               Seria i nr dowodu osobistego</w:t>
      </w:r>
    </w:p>
    <w:p>
      <w:pPr>
        <w:pStyle w:val="Normal"/>
        <w:rPr>
          <w:spacing w:val="24"/>
        </w:rPr>
      </w:pPr>
      <w:r>
        <w:rPr>
          <w:spacing w:val="24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jc w:val="left"/>
        <w:rPr>
          <w:b/>
          <w:b/>
          <w:spacing w:val="24"/>
        </w:rPr>
      </w:pPr>
      <w:r>
        <w:rPr>
          <w:b/>
          <w:spacing w:val="24"/>
        </w:rPr>
        <w:tab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jc w:val="center"/>
        <w:rPr>
          <w:b/>
          <w:b/>
          <w:spacing w:val="28"/>
          <w:sz w:val="28"/>
        </w:rPr>
      </w:pPr>
      <w:r>
        <w:rPr>
          <w:b/>
          <w:spacing w:val="28"/>
          <w:sz w:val="28"/>
        </w:rPr>
        <w:t>PEŁNOMOCNICTWO</w:t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/>
      </w:pPr>
      <w:r>
        <w:rPr/>
        <w:tab/>
        <w:t>Działając w imieniu własnym, udzielam pełnomocnictwa mojemu mężowi / mojej żonie</w:t>
      </w:r>
      <w:r>
        <w:rPr>
          <w:rStyle w:val="Zakotwiczenieprzypisudolnego"/>
        </w:rPr>
        <w:footnoteReference w:id="2"/>
      </w:r>
      <w:r>
        <w:rPr/>
        <w:t xml:space="preserve"> Panu(i) ………………………………………………………………………...…………</w:t>
        <w:br/>
        <w:t>zam. ………………………………………………………………………., legitymującemu(ej)</w:t>
        <w:br/>
        <w:t>się dowodem osobistym seria i numer …………………………………………..,</w:t>
        <w:br/>
        <w:t>do reprezentowania mnie w przetargu ustnym nieograniczonym na dzierżawę działki / działek</w:t>
      </w:r>
      <w:r>
        <w:rPr>
          <w:vertAlign w:val="superscript"/>
        </w:rPr>
        <w:t>*</w:t>
      </w:r>
      <w:r>
        <w:rPr/>
        <w:t xml:space="preserve"> o nr ewid. ……………………………………………………………………………., obręb …………………………………………………………., ogłoszonego przez Wójta Gminy Sanok, który odbędzie się dnia …………………………….., według uznania i woli pełnomocnika. </w:t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  <w:t>Jednocześnie wyrażam zgodę na dzierżawę ww. nieruchomości ze środków pochodzących</w:t>
        <w:br/>
        <w:t>z naszego wspólnego majątku.</w:t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  <w:t>W sprawach nieuregulowanych niniejszym pełnomocnictwem mają zastosowanie odpowiednie przepisy Kodeksu cywilnego.</w:t>
      </w:r>
    </w:p>
    <w:p>
      <w:pPr>
        <w:pStyle w:val="Normal"/>
        <w:tabs>
          <w:tab w:val="clear" w:pos="708"/>
          <w:tab w:val="left" w:pos="7980" w:leader="none"/>
        </w:tabs>
        <w:rPr/>
      </w:pPr>
      <w:r>
        <w:rPr/>
        <w:tab/>
      </w:r>
      <w:bookmarkStart w:id="0" w:name="_GoBack"/>
      <w:bookmarkEnd w:id="0"/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/>
      </w:pPr>
      <w:r>
        <w:rPr/>
        <w:tab/>
        <w:t xml:space="preserve">                                                                                  …………………………………………….</w:t>
        <w:br/>
      </w:r>
      <w:r>
        <w:rPr>
          <w:i/>
          <w:sz w:val="20"/>
        </w:rPr>
        <w:t xml:space="preserve">                                                                                                                              Czytelny podpis</w:t>
      </w:r>
    </w:p>
    <w:sectPr>
      <w:footnotePr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>
          <w:sz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</w:rPr>
        <w:t>niepotrzebne skreślić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6b2"/>
    <w:pPr>
      <w:widowControl/>
      <w:bidi w:val="0"/>
      <w:spacing w:lineRule="auto" w:line="360" w:before="0" w:after="20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f7ce3"/>
    <w:rPr>
      <w:rFonts w:ascii="Times New Roman" w:hAnsi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f7ce3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e5314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e5314"/>
    <w:rPr>
      <w:rFonts w:ascii="Times New Roman" w:hAnsi="Times New Roman"/>
      <w:sz w:val="24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f7ce3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EC5-5906-4024-9C42-ADF7E4C9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LibreOffice/6.4.1.2$Windows_X86_64 LibreOffice_project/4d224e95b98b138af42a64d84056446d09082932</Application>
  <Pages>1</Pages>
  <Words>104</Words>
  <Characters>863</Characters>
  <CharactersWithSpaces>1284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2017-12-07T14:36:00Z</dcterms:created>
  <dc:creator>Anna</dc:creator>
  <dc:description/>
  <dc:language>pl-PL</dc:language>
  <cp:lastModifiedBy>Anna Ambicka</cp:lastModifiedBy>
  <cp:lastPrinted>2017-12-12T10:39:00Z</cp:lastPrinted>
  <dcterms:modified xsi:type="dcterms:W3CDTF">2021-08-09T14:47:58Z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